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8E0A" w14:textId="77777777" w:rsidR="003E5B2D" w:rsidRDefault="006E18E8">
      <w:r>
        <w:t>SAMPLE EMAIL TO CANDIDATE</w:t>
      </w:r>
    </w:p>
    <w:p w14:paraId="126F1072" w14:textId="77777777" w:rsidR="006E18E8" w:rsidRDefault="006E18E8"/>
    <w:p w14:paraId="49D68DCD" w14:textId="77777777" w:rsidR="006E18E8" w:rsidRPr="006E18E8" w:rsidRDefault="00B82589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[Candidate name]</w:t>
      </w:r>
      <w:bookmarkStart w:id="0" w:name="_GoBack"/>
      <w:bookmarkEnd w:id="0"/>
      <w:r w:rsidR="006E18E8" w:rsidRPr="006E18E8">
        <w:rPr>
          <w:rFonts w:ascii="Calibri" w:eastAsia="Times New Roman" w:hAnsi="Calibri" w:cs="Times New Roman"/>
          <w:color w:val="000000"/>
          <w:sz w:val="21"/>
          <w:szCs w:val="21"/>
        </w:rPr>
        <w:t>,</w:t>
      </w:r>
    </w:p>
    <w:p w14:paraId="470AC7A4" w14:textId="77777777" w:rsidR="006E18E8" w:rsidRP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399B413" w14:textId="77777777" w:rsid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You will be receiving a package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in the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mail from the League of Women </w:t>
      </w:r>
      <w:proofErr w:type="gramStart"/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>Voters  inviting</w:t>
      </w:r>
      <w:proofErr w:type="gramEnd"/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you to the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[date and forum name]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candidate forum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[if other than the LWV, “sponsored by” name 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>sponsor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ing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organization]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. The package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includes a letter of invitation, the format and ground rules, and a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proofErr w:type="gramStart"/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>form which we ask you to sign</w:t>
      </w:r>
      <w:proofErr w:type="gramEnd"/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agreeing to abide by the ground rules set out.  For you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r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 convenience, the ground rules and other enclosures in the invitation package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are also attached to this email.</w:t>
      </w:r>
    </w:p>
    <w:p w14:paraId="3A9DFA0B" w14:textId="77777777" w:rsid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98E5A3A" w14:textId="77777777" w:rsidR="006E18E8" w:rsidRP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You may return the signed form via the self-addressed, stamp envelope in your package or by taking a photo of the signed form and emailing it to us at [email address]. </w:t>
      </w:r>
    </w:p>
    <w:p w14:paraId="452841EE" w14:textId="77777777" w:rsidR="006E18E8" w:rsidRP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34761FA7" w14:textId="77777777" w:rsid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 xml:space="preserve">Thank you for you willingness to serve.  I look forward to meeting you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[forum date]</w:t>
      </w:r>
      <w:r w:rsidRPr="006E18E8">
        <w:rPr>
          <w:rFonts w:ascii="Calibri" w:eastAsia="Times New Roman" w:hAnsi="Calibri" w:cs="Times New Roman"/>
          <w:color w:val="000000"/>
          <w:sz w:val="21"/>
          <w:szCs w:val="21"/>
        </w:rPr>
        <w:t>.</w:t>
      </w:r>
    </w:p>
    <w:p w14:paraId="32A91B7E" w14:textId="77777777" w:rsid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C9071BD" w14:textId="77777777" w:rsidR="006E18E8" w:rsidRPr="006E18E8" w:rsidRDefault="006E18E8" w:rsidP="006E18E8">
      <w:pPr>
        <w:spacing w:before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{Signed with title]</w:t>
      </w:r>
    </w:p>
    <w:p w14:paraId="6C6825A4" w14:textId="77777777" w:rsidR="006E18E8" w:rsidRPr="006E18E8" w:rsidRDefault="006E18E8" w:rsidP="006E18E8">
      <w:pPr>
        <w:spacing w:before="0"/>
        <w:rPr>
          <w:rFonts w:eastAsia="Times New Roman" w:cs="Times New Roman"/>
          <w:sz w:val="20"/>
          <w:szCs w:val="20"/>
        </w:rPr>
      </w:pPr>
    </w:p>
    <w:p w14:paraId="7278F771" w14:textId="77777777" w:rsidR="006E18E8" w:rsidRDefault="006E18E8"/>
    <w:sectPr w:rsidR="006E18E8" w:rsidSect="00182F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822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EC5702"/>
    <w:multiLevelType w:val="hybridMultilevel"/>
    <w:tmpl w:val="86107B0E"/>
    <w:lvl w:ilvl="0" w:tplc="C08A1C7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8"/>
    <w:rsid w:val="00182F9A"/>
    <w:rsid w:val="003E5B2D"/>
    <w:rsid w:val="00415B12"/>
    <w:rsid w:val="005B22B7"/>
    <w:rsid w:val="00694748"/>
    <w:rsid w:val="006E18E8"/>
    <w:rsid w:val="007D10BD"/>
    <w:rsid w:val="00B82589"/>
    <w:rsid w:val="00E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63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B7"/>
    <w:pPr>
      <w:spacing w:before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List"/>
    <w:basedOn w:val="Normal"/>
    <w:uiPriority w:val="34"/>
    <w:qFormat/>
    <w:rsid w:val="00E47C77"/>
    <w:pPr>
      <w:numPr>
        <w:numId w:val="2"/>
      </w:numPr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6947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B7"/>
    <w:pPr>
      <w:spacing w:before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List"/>
    <w:basedOn w:val="Normal"/>
    <w:uiPriority w:val="34"/>
    <w:qFormat/>
    <w:rsid w:val="00E47C77"/>
    <w:pPr>
      <w:numPr>
        <w:numId w:val="2"/>
      </w:numPr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6947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Dellinger</dc:creator>
  <cp:keywords/>
  <dc:description/>
  <cp:lastModifiedBy>Peggy Dellinger</cp:lastModifiedBy>
  <cp:revision>2</cp:revision>
  <dcterms:created xsi:type="dcterms:W3CDTF">2018-08-26T20:41:00Z</dcterms:created>
  <dcterms:modified xsi:type="dcterms:W3CDTF">2018-08-26T20:48:00Z</dcterms:modified>
</cp:coreProperties>
</file>